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F1A05" w14:textId="77777777" w:rsidR="007B40C5" w:rsidRPr="0066127B" w:rsidRDefault="007B40C5" w:rsidP="007B40C5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66127B">
        <w:rPr>
          <w:rFonts w:ascii="Arial" w:hAnsi="Arial" w:cs="Arial"/>
          <w:b/>
          <w:sz w:val="22"/>
          <w:szCs w:val="22"/>
        </w:rPr>
        <w:t>PERSON SPECIFICATION</w:t>
      </w:r>
    </w:p>
    <w:p w14:paraId="6C146BEB" w14:textId="57342D68" w:rsidR="007B40C5" w:rsidRPr="0066127B" w:rsidRDefault="00E119C9" w:rsidP="007B40C5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Teaching Assistant</w:t>
      </w:r>
      <w:r w:rsidR="008B7708">
        <w:rPr>
          <w:rFonts w:ascii="Arial" w:hAnsi="Arial" w:cs="Arial"/>
          <w:b/>
          <w:sz w:val="22"/>
          <w:szCs w:val="22"/>
        </w:rPr>
        <w:t xml:space="preserve"> </w:t>
      </w:r>
      <w:r w:rsidR="00A87496">
        <w:rPr>
          <w:rFonts w:ascii="Arial" w:hAnsi="Arial" w:cs="Arial"/>
          <w:b/>
          <w:sz w:val="22"/>
          <w:szCs w:val="22"/>
        </w:rPr>
        <w:t>- Primary</w:t>
      </w:r>
    </w:p>
    <w:p w14:paraId="59A6A17F" w14:textId="77777777" w:rsidR="007B40C5" w:rsidRPr="0066127B" w:rsidRDefault="007B40C5" w:rsidP="007B40C5">
      <w:pPr>
        <w:spacing w:after="120"/>
        <w:rPr>
          <w:rFonts w:ascii="Arial" w:hAnsi="Arial" w:cs="Arial"/>
          <w:sz w:val="22"/>
          <w:szCs w:val="22"/>
        </w:rPr>
      </w:pPr>
    </w:p>
    <w:tbl>
      <w:tblPr>
        <w:tblW w:w="978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4159"/>
        <w:gridCol w:w="3354"/>
      </w:tblGrid>
      <w:tr w:rsidR="007B40C5" w:rsidRPr="00AC3BEA" w14:paraId="40AC4716" w14:textId="77777777" w:rsidTr="2F4EE2D5">
        <w:tc>
          <w:tcPr>
            <w:tcW w:w="2269" w:type="dxa"/>
            <w:shd w:val="clear" w:color="auto" w:fill="BFBFBF" w:themeFill="background1" w:themeFillShade="BF"/>
          </w:tcPr>
          <w:p w14:paraId="2B862477" w14:textId="77777777" w:rsidR="007B40C5" w:rsidRPr="00AC3BEA" w:rsidRDefault="007B40C5" w:rsidP="00AF73C2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159" w:type="dxa"/>
            <w:shd w:val="clear" w:color="auto" w:fill="BFBFBF" w:themeFill="background1" w:themeFillShade="BF"/>
          </w:tcPr>
          <w:p w14:paraId="3E1546BC" w14:textId="77777777" w:rsidR="007B40C5" w:rsidRPr="00AC3BEA" w:rsidRDefault="007B40C5" w:rsidP="00AF73C2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AC3BEA">
              <w:rPr>
                <w:rFonts w:ascii="Arial" w:hAnsi="Arial" w:cs="Arial"/>
                <w:b/>
                <w:sz w:val="22"/>
                <w:szCs w:val="22"/>
                <w:highlight w:val="lightGray"/>
              </w:rPr>
              <w:t>Essential criteria</w:t>
            </w:r>
          </w:p>
        </w:tc>
        <w:tc>
          <w:tcPr>
            <w:tcW w:w="3354" w:type="dxa"/>
            <w:shd w:val="clear" w:color="auto" w:fill="BFBFBF" w:themeFill="background1" w:themeFillShade="BF"/>
          </w:tcPr>
          <w:p w14:paraId="0043E9C5" w14:textId="77777777" w:rsidR="007B40C5" w:rsidRPr="00AC3BEA" w:rsidRDefault="007B40C5" w:rsidP="00AF73C2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C3BEA">
              <w:rPr>
                <w:rFonts w:ascii="Arial" w:hAnsi="Arial" w:cs="Arial"/>
                <w:b/>
                <w:sz w:val="22"/>
                <w:szCs w:val="22"/>
                <w:highlight w:val="lightGray"/>
              </w:rPr>
              <w:t>Desirable criteria</w:t>
            </w:r>
          </w:p>
        </w:tc>
      </w:tr>
      <w:tr w:rsidR="007B40C5" w:rsidRPr="00AC3BEA" w14:paraId="73D5B7D8" w14:textId="77777777" w:rsidTr="2F4EE2D5">
        <w:tc>
          <w:tcPr>
            <w:tcW w:w="2269" w:type="dxa"/>
            <w:shd w:val="clear" w:color="auto" w:fill="auto"/>
          </w:tcPr>
          <w:p w14:paraId="59684400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108A46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AC3BEA">
              <w:rPr>
                <w:rFonts w:ascii="Arial" w:hAnsi="Arial" w:cs="Arial"/>
                <w:b/>
                <w:sz w:val="20"/>
                <w:szCs w:val="20"/>
              </w:rPr>
              <w:t>Qualifications</w:t>
            </w:r>
          </w:p>
        </w:tc>
        <w:tc>
          <w:tcPr>
            <w:tcW w:w="4159" w:type="dxa"/>
            <w:shd w:val="clear" w:color="auto" w:fill="auto"/>
          </w:tcPr>
          <w:p w14:paraId="18245B59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2C632894" w14:textId="42312E76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English and mathematics GCSE (or equivalent) at Grade C</w:t>
            </w:r>
            <w:r w:rsidR="00DC3F5A">
              <w:rPr>
                <w:rFonts w:ascii="Arial" w:hAnsi="Arial" w:cs="Arial"/>
                <w:sz w:val="20"/>
                <w:szCs w:val="20"/>
              </w:rPr>
              <w:t>/</w:t>
            </w:r>
            <w:r w:rsidR="007A5661">
              <w:rPr>
                <w:rFonts w:ascii="Arial" w:hAnsi="Arial" w:cs="Arial"/>
                <w:sz w:val="20"/>
                <w:szCs w:val="20"/>
              </w:rPr>
              <w:t>5</w:t>
            </w:r>
            <w:r w:rsidRPr="00AC3BEA">
              <w:rPr>
                <w:rFonts w:ascii="Arial" w:hAnsi="Arial" w:cs="Arial"/>
                <w:sz w:val="20"/>
                <w:szCs w:val="20"/>
              </w:rPr>
              <w:t xml:space="preserve"> or above</w:t>
            </w:r>
          </w:p>
          <w:p w14:paraId="447855CA" w14:textId="77777777" w:rsidR="00DF2E6A" w:rsidRPr="00DF2E6A" w:rsidRDefault="00DF2E6A" w:rsidP="00DF2E6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DF2E6A">
              <w:rPr>
                <w:rFonts w:ascii="Arial" w:hAnsi="Arial" w:cs="Arial"/>
                <w:sz w:val="20"/>
                <w:szCs w:val="20"/>
              </w:rPr>
              <w:t>Willingness to undertake further relevant study or training.</w:t>
            </w:r>
          </w:p>
          <w:p w14:paraId="6C7E1FCD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  <w:shd w:val="clear" w:color="auto" w:fill="auto"/>
          </w:tcPr>
          <w:p w14:paraId="68AC65F3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0C5" w:rsidRPr="00AC3BEA" w14:paraId="25CF00E1" w14:textId="77777777" w:rsidTr="2F4EE2D5">
        <w:tc>
          <w:tcPr>
            <w:tcW w:w="2269" w:type="dxa"/>
            <w:shd w:val="clear" w:color="auto" w:fill="auto"/>
          </w:tcPr>
          <w:p w14:paraId="46F087C7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204440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AC3BEA">
              <w:rPr>
                <w:rFonts w:ascii="Arial" w:hAnsi="Arial" w:cs="Arial"/>
                <w:b/>
                <w:sz w:val="20"/>
                <w:szCs w:val="20"/>
              </w:rPr>
              <w:t>Experience</w:t>
            </w:r>
          </w:p>
        </w:tc>
        <w:tc>
          <w:tcPr>
            <w:tcW w:w="4159" w:type="dxa"/>
            <w:shd w:val="clear" w:color="auto" w:fill="auto"/>
          </w:tcPr>
          <w:p w14:paraId="7A23774A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Experience of using word processing, spreadsheets, database and IT packages</w:t>
            </w:r>
          </w:p>
          <w:p w14:paraId="5103BBBE" w14:textId="2DE69EEC" w:rsidR="00DF2E6A" w:rsidRDefault="2F4EE2D5" w:rsidP="00DF2E6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2F4EE2D5">
              <w:rPr>
                <w:rFonts w:ascii="Arial" w:eastAsia="Arial" w:hAnsi="Arial" w:cs="Arial"/>
                <w:sz w:val="20"/>
                <w:szCs w:val="20"/>
              </w:rPr>
              <w:t xml:space="preserve">Experience of working with young people and parents at Primary level. </w:t>
            </w:r>
          </w:p>
          <w:p w14:paraId="08CA75C5" w14:textId="77777777" w:rsidR="00DF2E6A" w:rsidRPr="00AC3BEA" w:rsidRDefault="00DF2E6A" w:rsidP="00DF2E6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Experience of working in a school environment</w:t>
            </w:r>
          </w:p>
          <w:p w14:paraId="07425C69" w14:textId="77777777" w:rsidR="00DF2E6A" w:rsidRDefault="00DF2E6A" w:rsidP="00DF2E6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DF2E6A">
              <w:rPr>
                <w:rFonts w:ascii="Arial" w:hAnsi="Arial" w:cs="Arial"/>
                <w:sz w:val="20"/>
                <w:szCs w:val="20"/>
              </w:rPr>
              <w:t>Understand and be able to use a range of strategies to deal with classroom activities, the physical learning space and resources for which he/she is responsible.</w:t>
            </w:r>
          </w:p>
          <w:p w14:paraId="3D83965C" w14:textId="7C27389F" w:rsidR="004A0B44" w:rsidRPr="00DF2E6A" w:rsidRDefault="004A0B44" w:rsidP="00DF2E6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0CCDD90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  <w:shd w:val="clear" w:color="auto" w:fill="auto"/>
          </w:tcPr>
          <w:p w14:paraId="1C843EF8" w14:textId="24532E84" w:rsidR="00DF2E6A" w:rsidRDefault="00DF2E6A" w:rsidP="00DF2E6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DF2E6A">
              <w:rPr>
                <w:rFonts w:ascii="Arial" w:hAnsi="Arial" w:cs="Arial"/>
                <w:sz w:val="20"/>
                <w:szCs w:val="20"/>
              </w:rPr>
              <w:t>Experience of working with Behaviour Management, Child Protection and Special Education Needs (</w:t>
            </w:r>
            <w:smartTag w:uri="urn:schemas-microsoft-com:office:smarttags" w:element="stockticker">
              <w:r w:rsidRPr="00DF2E6A">
                <w:rPr>
                  <w:rFonts w:ascii="Arial" w:hAnsi="Arial" w:cs="Arial"/>
                  <w:sz w:val="20"/>
                  <w:szCs w:val="20"/>
                </w:rPr>
                <w:t>SEN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>) issues</w:t>
            </w:r>
          </w:p>
          <w:p w14:paraId="327FD6DC" w14:textId="5B06D95C" w:rsidR="007B40C5" w:rsidRPr="00AC3BEA" w:rsidRDefault="004A0B44" w:rsidP="00B84331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Experience of working with SIMS or a similar data management system</w:t>
            </w:r>
          </w:p>
        </w:tc>
      </w:tr>
      <w:tr w:rsidR="007B40C5" w:rsidRPr="00AC3BEA" w14:paraId="17FE3C3E" w14:textId="77777777" w:rsidTr="2F4EE2D5">
        <w:tc>
          <w:tcPr>
            <w:tcW w:w="2269" w:type="dxa"/>
            <w:shd w:val="clear" w:color="auto" w:fill="auto"/>
          </w:tcPr>
          <w:p w14:paraId="088470F3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B635D2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AC3BEA">
              <w:rPr>
                <w:rFonts w:ascii="Arial" w:hAnsi="Arial" w:cs="Arial"/>
                <w:b/>
                <w:sz w:val="20"/>
                <w:szCs w:val="20"/>
              </w:rPr>
              <w:t>Knowledge and Skills</w:t>
            </w:r>
          </w:p>
        </w:tc>
        <w:tc>
          <w:tcPr>
            <w:tcW w:w="4159" w:type="dxa"/>
            <w:shd w:val="clear" w:color="auto" w:fill="auto"/>
          </w:tcPr>
          <w:p w14:paraId="4E8BC335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A2D57D9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Excellent communication skills, both written and oral</w:t>
            </w:r>
          </w:p>
          <w:p w14:paraId="3E0B7139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Excellent administrative and organisational skills</w:t>
            </w:r>
          </w:p>
          <w:p w14:paraId="46623DD3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Extremely organised and able to deliver on time and to agree quality standards</w:t>
            </w:r>
          </w:p>
          <w:p w14:paraId="67B7A9E3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Understand the importance of confidentiality and discretion</w:t>
            </w:r>
          </w:p>
          <w:p w14:paraId="349A8838" w14:textId="77777777" w:rsidR="007B40C5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Ability to prioritise own workload</w:t>
            </w:r>
          </w:p>
          <w:p w14:paraId="12F2D045" w14:textId="77777777" w:rsidR="004A0B44" w:rsidRPr="00AC3BEA" w:rsidRDefault="004A0B44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Ability to relate to young people</w:t>
            </w:r>
          </w:p>
          <w:p w14:paraId="4448CE9B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  <w:shd w:val="clear" w:color="auto" w:fill="auto"/>
          </w:tcPr>
          <w:p w14:paraId="5EB5A7FB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2AA9531C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 xml:space="preserve">Understand current </w:t>
            </w:r>
            <w:r w:rsidR="00547EB4">
              <w:rPr>
                <w:rFonts w:ascii="Arial" w:hAnsi="Arial" w:cs="Arial"/>
                <w:sz w:val="20"/>
                <w:szCs w:val="20"/>
              </w:rPr>
              <w:t xml:space="preserve">special educational needs </w:t>
            </w:r>
            <w:r w:rsidRPr="00AC3BEA">
              <w:rPr>
                <w:rFonts w:ascii="Arial" w:hAnsi="Arial" w:cs="Arial"/>
                <w:sz w:val="20"/>
                <w:szCs w:val="20"/>
              </w:rPr>
              <w:t>legislation procedures for schools</w:t>
            </w:r>
          </w:p>
          <w:p w14:paraId="465FAEFE" w14:textId="77777777" w:rsidR="007B40C5" w:rsidRPr="00AC3BEA" w:rsidRDefault="007B40C5" w:rsidP="00547EB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0C5" w:rsidRPr="00AC3BEA" w14:paraId="0906EFAB" w14:textId="77777777" w:rsidTr="2F4EE2D5">
        <w:tc>
          <w:tcPr>
            <w:tcW w:w="2269" w:type="dxa"/>
            <w:shd w:val="clear" w:color="auto" w:fill="auto"/>
          </w:tcPr>
          <w:p w14:paraId="7762F7D1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D452E9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AC3BEA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  <w:tc>
          <w:tcPr>
            <w:tcW w:w="4159" w:type="dxa"/>
            <w:shd w:val="clear" w:color="auto" w:fill="auto"/>
          </w:tcPr>
          <w:p w14:paraId="0B597427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30F31DB" w14:textId="7B091176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 xml:space="preserve">Motivated, </w:t>
            </w:r>
            <w:r w:rsidR="00FF4E21">
              <w:rPr>
                <w:rFonts w:ascii="Arial" w:hAnsi="Arial" w:cs="Arial"/>
                <w:sz w:val="20"/>
                <w:szCs w:val="20"/>
              </w:rPr>
              <w:t xml:space="preserve">positive, </w:t>
            </w:r>
            <w:r w:rsidRPr="00AC3BEA">
              <w:rPr>
                <w:rFonts w:ascii="Arial" w:hAnsi="Arial" w:cs="Arial"/>
                <w:sz w:val="20"/>
                <w:szCs w:val="20"/>
              </w:rPr>
              <w:t>enthusiastic and flexible</w:t>
            </w:r>
          </w:p>
          <w:p w14:paraId="653DB36C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Friendly, helpful, welcoming</w:t>
            </w:r>
          </w:p>
          <w:p w14:paraId="08D8D1D7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Excellent interpersonal skills</w:t>
            </w:r>
          </w:p>
          <w:p w14:paraId="477CB361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A desire to develop yourself and those around you as individuals</w:t>
            </w:r>
          </w:p>
          <w:p w14:paraId="50EFB9B2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Ability to work under pressure</w:t>
            </w:r>
          </w:p>
          <w:p w14:paraId="0A1148E2" w14:textId="77777777" w:rsidR="007B40C5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Accurate with good attention to detail</w:t>
            </w:r>
          </w:p>
          <w:p w14:paraId="6AACBD9C" w14:textId="1AA76731" w:rsidR="007B40C5" w:rsidRPr="00AC3BEA" w:rsidRDefault="004A0B44" w:rsidP="00192FE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Ability to work within a team</w:t>
            </w:r>
          </w:p>
        </w:tc>
        <w:tc>
          <w:tcPr>
            <w:tcW w:w="3354" w:type="dxa"/>
            <w:shd w:val="clear" w:color="auto" w:fill="auto"/>
          </w:tcPr>
          <w:p w14:paraId="2E90D58F" w14:textId="77777777"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D9C3EE" w14:textId="77777777" w:rsidR="00DF2E6A" w:rsidRPr="00DF2E6A" w:rsidRDefault="00DF2E6A" w:rsidP="00DF2E6A">
      <w:pPr>
        <w:spacing w:after="120"/>
        <w:rPr>
          <w:rFonts w:ascii="Arial" w:hAnsi="Arial" w:cs="Arial"/>
          <w:sz w:val="22"/>
          <w:szCs w:val="22"/>
        </w:rPr>
      </w:pPr>
    </w:p>
    <w:p w14:paraId="23532C07" w14:textId="77777777" w:rsidR="00901D73" w:rsidRDefault="00901D73"/>
    <w:sectPr w:rsidR="00901D73" w:rsidSect="00D97E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4" w:right="1797" w:bottom="397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6A07C2" w14:textId="77777777" w:rsidR="00CF3A82" w:rsidRDefault="00547EB4">
      <w:r>
        <w:separator/>
      </w:r>
    </w:p>
  </w:endnote>
  <w:endnote w:type="continuationSeparator" w:id="0">
    <w:p w14:paraId="0B8C1953" w14:textId="77777777" w:rsidR="00CF3A82" w:rsidRDefault="00547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8DAC8" w14:textId="77777777" w:rsidR="00E720E1" w:rsidRDefault="00E720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2AE94" w14:textId="43F8C614" w:rsidR="00112341" w:rsidRPr="00B84331" w:rsidRDefault="00E720E1" w:rsidP="00B84331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September </w:t>
    </w:r>
    <w:r w:rsidR="00C66849">
      <w:rPr>
        <w:rFonts w:ascii="Arial" w:hAnsi="Arial" w:cs="Arial"/>
        <w:sz w:val="20"/>
        <w:szCs w:val="20"/>
      </w:rPr>
      <w:t>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931E1" w14:textId="77777777" w:rsidR="00E720E1" w:rsidRDefault="00E720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7655E" w14:textId="77777777" w:rsidR="00CF3A82" w:rsidRDefault="00547EB4">
      <w:r>
        <w:separator/>
      </w:r>
    </w:p>
  </w:footnote>
  <w:footnote w:type="continuationSeparator" w:id="0">
    <w:p w14:paraId="7A4AFDF0" w14:textId="77777777" w:rsidR="00CF3A82" w:rsidRDefault="00547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0C535" w14:textId="77777777" w:rsidR="00E720E1" w:rsidRDefault="00E720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4DD93" w14:textId="77777777" w:rsidR="00E720E1" w:rsidRDefault="00E720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87A5A" w14:textId="77777777" w:rsidR="00E720E1" w:rsidRDefault="00E720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0C5"/>
    <w:rsid w:val="00190FB3"/>
    <w:rsid w:val="00192FE5"/>
    <w:rsid w:val="002065C1"/>
    <w:rsid w:val="00242B3C"/>
    <w:rsid w:val="002B755A"/>
    <w:rsid w:val="00357948"/>
    <w:rsid w:val="00426B17"/>
    <w:rsid w:val="004A0B44"/>
    <w:rsid w:val="004E617A"/>
    <w:rsid w:val="005400D2"/>
    <w:rsid w:val="00547EB4"/>
    <w:rsid w:val="005C3E2A"/>
    <w:rsid w:val="00675026"/>
    <w:rsid w:val="006E0E65"/>
    <w:rsid w:val="00730D69"/>
    <w:rsid w:val="007826C7"/>
    <w:rsid w:val="007A5661"/>
    <w:rsid w:val="007B40C5"/>
    <w:rsid w:val="008B7708"/>
    <w:rsid w:val="00901D73"/>
    <w:rsid w:val="00991E2A"/>
    <w:rsid w:val="00A87496"/>
    <w:rsid w:val="00B02020"/>
    <w:rsid w:val="00B067AA"/>
    <w:rsid w:val="00B1499E"/>
    <w:rsid w:val="00B3481C"/>
    <w:rsid w:val="00B84331"/>
    <w:rsid w:val="00C63BC8"/>
    <w:rsid w:val="00C66849"/>
    <w:rsid w:val="00CA678D"/>
    <w:rsid w:val="00CF3A82"/>
    <w:rsid w:val="00D0257A"/>
    <w:rsid w:val="00DB3B11"/>
    <w:rsid w:val="00DC3F5A"/>
    <w:rsid w:val="00DF2E6A"/>
    <w:rsid w:val="00E119C9"/>
    <w:rsid w:val="00E720E1"/>
    <w:rsid w:val="00E80C2E"/>
    <w:rsid w:val="00FB24CC"/>
    <w:rsid w:val="00FF2852"/>
    <w:rsid w:val="00FF4E21"/>
    <w:rsid w:val="2F4EE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FDC6CBE"/>
  <w15:docId w15:val="{32802A46-3BE2-4E40-8D69-29C4F356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40C5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B40C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40C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F2E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2E6A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1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Peters School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Lasham</dc:creator>
  <cp:lastModifiedBy>Mrs C Joy</cp:lastModifiedBy>
  <cp:revision>2</cp:revision>
  <dcterms:created xsi:type="dcterms:W3CDTF">2026-09-24T10:24:00Z</dcterms:created>
  <dcterms:modified xsi:type="dcterms:W3CDTF">2026-09-24T10:24:00Z</dcterms:modified>
</cp:coreProperties>
</file>